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A7FD" w14:textId="79337360" w:rsidR="007D7D0F" w:rsidRDefault="007D7D0F" w:rsidP="007D7D0F">
      <w:pPr>
        <w:pStyle w:val="Title"/>
        <w:jc w:val="center"/>
        <w:rPr>
          <w:rFonts w:ascii="Times New Roman" w:eastAsia="Times New Roman" w:hAnsi="Times New Roman" w:cs="Times New Roman"/>
          <w:u w:val="single"/>
        </w:rPr>
      </w:pPr>
      <w:r w:rsidRPr="007D7D0F">
        <w:rPr>
          <w:rFonts w:ascii="Times New Roman" w:eastAsia="Times New Roman" w:hAnsi="Times New Roman" w:cs="Times New Roman"/>
          <w:u w:val="single"/>
        </w:rPr>
        <w:t>BIG CREEK RUN</w:t>
      </w:r>
    </w:p>
    <w:p w14:paraId="45DE1459" w14:textId="77777777" w:rsidR="007D7D0F" w:rsidRPr="007D7D0F" w:rsidRDefault="007D7D0F" w:rsidP="007D7D0F"/>
    <w:p w14:paraId="4F792230" w14:textId="77B070F0" w:rsidR="00544911" w:rsidRPr="007D7D0F" w:rsidRDefault="00544911" w:rsidP="007D7D0F">
      <w:pPr>
        <w:pStyle w:val="Title"/>
        <w:rPr>
          <w:rFonts w:ascii="Times New Roman" w:eastAsia="Times New Roman" w:hAnsi="Times New Roman" w:cs="Times New Roman"/>
          <w:sz w:val="28"/>
          <w:szCs w:val="28"/>
        </w:rPr>
      </w:pPr>
      <w:r w:rsidRPr="007D7D0F">
        <w:rPr>
          <w:rFonts w:ascii="Times New Roman" w:eastAsia="Times New Roman" w:hAnsi="Times New Roman" w:cs="Times New Roman"/>
          <w:sz w:val="28"/>
          <w:szCs w:val="28"/>
        </w:rPr>
        <w:t>Participants will drive to all participating local businesses located off our ATV Open Roads and ask for a ticket. WINNING TICKETS WILL RECEIVE AMAZING PRIZES! </w:t>
      </w:r>
    </w:p>
    <w:p w14:paraId="75215E88" w14:textId="77777777" w:rsidR="00544911" w:rsidRPr="00544911" w:rsidRDefault="00544911" w:rsidP="00544911">
      <w:pPr>
        <w:spacing w:before="240" w:after="24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Rules:</w:t>
      </w:r>
      <w:bookmarkStart w:id="0" w:name="_GoBack"/>
      <w:bookmarkEnd w:id="0"/>
    </w:p>
    <w:p w14:paraId="1C34721B" w14:textId="77777777" w:rsidR="00544911" w:rsidRPr="00544911" w:rsidRDefault="00544911" w:rsidP="00544911">
      <w:pPr>
        <w:numPr>
          <w:ilvl w:val="0"/>
          <w:numId w:val="1"/>
        </w:numPr>
        <w:spacing w:before="96" w:after="96" w:line="264" w:lineRule="atLeast"/>
        <w:ind w:left="825" w:right="825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NO ALCOHOL</w:t>
      </w:r>
    </w:p>
    <w:p w14:paraId="230A4276" w14:textId="77777777" w:rsidR="00544911" w:rsidRPr="00544911" w:rsidRDefault="00544911" w:rsidP="00544911">
      <w:pPr>
        <w:numPr>
          <w:ilvl w:val="0"/>
          <w:numId w:val="1"/>
        </w:numPr>
        <w:spacing w:before="96" w:after="96" w:line="264" w:lineRule="atLeast"/>
        <w:ind w:left="825" w:right="825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PARTICIPANTS MUST BE 16 YRS OR OLDER</w:t>
      </w:r>
    </w:p>
    <w:p w14:paraId="5BA47BBD" w14:textId="77777777" w:rsidR="00544911" w:rsidRPr="00544911" w:rsidRDefault="00544911" w:rsidP="00544911">
      <w:pPr>
        <w:numPr>
          <w:ilvl w:val="0"/>
          <w:numId w:val="1"/>
        </w:numPr>
        <w:spacing w:before="96" w:after="96" w:line="264" w:lineRule="atLeast"/>
        <w:ind w:left="825" w:right="825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ONLY 1 TICKET PER PERSON</w:t>
      </w:r>
    </w:p>
    <w:p w14:paraId="502BD774" w14:textId="77777777" w:rsidR="00544911" w:rsidRPr="00544911" w:rsidRDefault="00544911" w:rsidP="00544911">
      <w:pPr>
        <w:numPr>
          <w:ilvl w:val="0"/>
          <w:numId w:val="1"/>
        </w:numPr>
        <w:spacing w:before="96" w:after="96" w:line="264" w:lineRule="atLeast"/>
        <w:ind w:left="825" w:right="825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STARTS AT 1:00 PM</w:t>
      </w:r>
    </w:p>
    <w:p w14:paraId="3CF55628" w14:textId="77777777" w:rsidR="00544911" w:rsidRPr="00544911" w:rsidRDefault="00544911" w:rsidP="00544911">
      <w:pPr>
        <w:numPr>
          <w:ilvl w:val="0"/>
          <w:numId w:val="1"/>
        </w:numPr>
        <w:spacing w:before="96" w:after="96" w:line="264" w:lineRule="atLeast"/>
        <w:ind w:left="825" w:right="825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NO TICKETS WILL BE GIVEN OUT PRIOR TO 1:00 P.M</w:t>
      </w:r>
    </w:p>
    <w:p w14:paraId="2AF70E48" w14:textId="77777777" w:rsidR="00544911" w:rsidRPr="00544911" w:rsidRDefault="00544911" w:rsidP="00544911">
      <w:pPr>
        <w:numPr>
          <w:ilvl w:val="0"/>
          <w:numId w:val="1"/>
        </w:numPr>
        <w:spacing w:before="96" w:after="96" w:line="264" w:lineRule="atLeast"/>
        <w:ind w:left="825" w:right="825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PARTICIPANTS DO NOT HAVE TO GO TO EVERY LOCATION TO PICK UP TICKETS, BUT THE MORE LOCATIONS, THE BETTER YOUR CHANCES TO WIN.</w:t>
      </w:r>
    </w:p>
    <w:p w14:paraId="62EB9A26" w14:textId="77777777" w:rsidR="00544911" w:rsidRPr="00544911" w:rsidRDefault="00544911" w:rsidP="00544911">
      <w:pPr>
        <w:numPr>
          <w:ilvl w:val="0"/>
          <w:numId w:val="1"/>
        </w:numPr>
        <w:spacing w:before="96" w:after="96" w:line="264" w:lineRule="atLeast"/>
        <w:ind w:left="825" w:right="825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TICKET DRAWINGS WILL START AT 7:30 P.M.</w:t>
      </w:r>
    </w:p>
    <w:p w14:paraId="03859447" w14:textId="77777777" w:rsidR="00544911" w:rsidRPr="00544911" w:rsidRDefault="00544911" w:rsidP="00544911">
      <w:pPr>
        <w:numPr>
          <w:ilvl w:val="0"/>
          <w:numId w:val="1"/>
        </w:numPr>
        <w:spacing w:before="96" w:after="96" w:line="264" w:lineRule="atLeast"/>
        <w:ind w:left="825" w:right="825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THERE WILL BE A TOTAL OF          DRAWINGS.</w:t>
      </w:r>
    </w:p>
    <w:p w14:paraId="36960D8F" w14:textId="77777777" w:rsidR="00544911" w:rsidRPr="00544911" w:rsidRDefault="00544911" w:rsidP="00544911">
      <w:pPr>
        <w:numPr>
          <w:ilvl w:val="0"/>
          <w:numId w:val="1"/>
        </w:numPr>
        <w:spacing w:before="96" w:after="96" w:line="264" w:lineRule="atLeast"/>
        <w:ind w:left="825" w:right="825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DRAWINGS WILL BEGIN TO BE CALLED AT 7:30 P.M. AND THROUGHOUT THE COMPETITIVE RACES AT THE RIDGES AT RIDE ROYAL BLUE.</w:t>
      </w:r>
    </w:p>
    <w:p w14:paraId="3592EF68" w14:textId="77777777" w:rsidR="00544911" w:rsidRPr="00544911" w:rsidRDefault="00544911" w:rsidP="00544911">
      <w:pPr>
        <w:numPr>
          <w:ilvl w:val="0"/>
          <w:numId w:val="1"/>
        </w:numPr>
        <w:spacing w:before="96" w:after="96" w:line="264" w:lineRule="atLeast"/>
        <w:ind w:left="825" w:right="825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YOU MUST BE PRESENT TO WIN</w:t>
      </w:r>
    </w:p>
    <w:p w14:paraId="60F7350E" w14:textId="02CDAEA0" w:rsidR="00544911" w:rsidRPr="00544911" w:rsidRDefault="00544911" w:rsidP="00544911">
      <w:pPr>
        <w:spacing w:before="240" w:after="24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 CLICK HERE F</w:t>
      </w:r>
      <w:r w:rsidRPr="007D7D0F">
        <w:rPr>
          <w:rFonts w:ascii="Times New Roman" w:eastAsia="Times New Roman" w:hAnsi="Times New Roman" w:cs="Times New Roman"/>
          <w:sz w:val="24"/>
          <w:szCs w:val="24"/>
        </w:rPr>
        <w:t>OR A LIST OF PARTICIPATING BUSINESSES AND A MAP OF ATV OPEN ROADS</w:t>
      </w:r>
    </w:p>
    <w:p w14:paraId="06BB56D8" w14:textId="77777777" w:rsidR="00544911" w:rsidRPr="00544911" w:rsidRDefault="00544911" w:rsidP="00544911">
      <w:pPr>
        <w:spacing w:before="240" w:after="240" w:line="240" w:lineRule="auto"/>
        <w:ind w:left="360" w:right="360"/>
        <w:rPr>
          <w:rFonts w:ascii="Arial" w:eastAsia="Times New Roman" w:hAnsi="Arial" w:cs="Arial"/>
          <w:color w:val="525252"/>
        </w:rPr>
      </w:pPr>
      <w:r w:rsidRPr="00544911">
        <w:rPr>
          <w:rFonts w:ascii="Arial" w:eastAsia="Times New Roman" w:hAnsi="Arial" w:cs="Arial"/>
          <w:color w:val="525252"/>
        </w:rPr>
        <w:t> </w:t>
      </w:r>
    </w:p>
    <w:p w14:paraId="61092A61" w14:textId="77777777" w:rsidR="00574B34" w:rsidRDefault="00574B34"/>
    <w:sectPr w:rsidR="0057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672FF"/>
    <w:multiLevelType w:val="multilevel"/>
    <w:tmpl w:val="069A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11"/>
    <w:rsid w:val="00362575"/>
    <w:rsid w:val="00544911"/>
    <w:rsid w:val="00574B34"/>
    <w:rsid w:val="007D7D0F"/>
    <w:rsid w:val="00B1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E00E"/>
  <w15:chartTrackingRefBased/>
  <w15:docId w15:val="{204E6B4F-71A6-4823-B94A-45C4108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7D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D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Rodriguez</dc:creator>
  <cp:keywords/>
  <dc:description/>
  <cp:lastModifiedBy>Mandi Rodriguez</cp:lastModifiedBy>
  <cp:revision>2</cp:revision>
  <cp:lastPrinted>2019-08-29T19:31:00Z</cp:lastPrinted>
  <dcterms:created xsi:type="dcterms:W3CDTF">2019-08-29T18:29:00Z</dcterms:created>
  <dcterms:modified xsi:type="dcterms:W3CDTF">2019-08-30T12:56:00Z</dcterms:modified>
</cp:coreProperties>
</file>